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C274FB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C274FB" w:rsidRPr="00ED4C10" w:rsidRDefault="00C274FB" w:rsidP="00C274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8665496" w:rsidR="00C274FB" w:rsidRPr="00C274FB" w:rsidRDefault="00C274FB" w:rsidP="00C274F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 xml:space="preserve">MWAKAKENI, </w:t>
            </w:r>
            <w:proofErr w:type="spellStart"/>
            <w:r w:rsidRPr="00C274FB">
              <w:rPr>
                <w:rFonts w:cstheme="minorHAnsi"/>
                <w:color w:val="000000"/>
                <w:sz w:val="24"/>
                <w:szCs w:val="24"/>
              </w:rPr>
              <w:t>Jaylinta</w:t>
            </w:r>
            <w:proofErr w:type="spellEnd"/>
            <w:r w:rsidRPr="00C274F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08C809B6" w:rsidR="00C274FB" w:rsidRPr="00C274FB" w:rsidRDefault="00C274FB" w:rsidP="00C274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>700065691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11A137B8" w:rsidR="00C274FB" w:rsidRPr="00C274FB" w:rsidRDefault="00C274FB" w:rsidP="00C274F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sz w:val="24"/>
                <w:szCs w:val="24"/>
              </w:rPr>
              <w:t>NUD504</w:t>
            </w:r>
            <w:r w:rsidR="00176B5E">
              <w:rPr>
                <w:sz w:val="24"/>
                <w:szCs w:val="24"/>
              </w:rPr>
              <w:t xml:space="preserve"> (Batch 2)</w:t>
            </w:r>
          </w:p>
        </w:tc>
      </w:tr>
      <w:tr w:rsidR="00176B5E" w:rsidRPr="00744B3B" w14:paraId="4302102B" w14:textId="77777777" w:rsidTr="007869CA">
        <w:trPr>
          <w:trHeight w:val="315"/>
        </w:trPr>
        <w:tc>
          <w:tcPr>
            <w:tcW w:w="1971" w:type="dxa"/>
            <w:noWrap/>
          </w:tcPr>
          <w:p w14:paraId="18E093F8" w14:textId="0B7678D7" w:rsidR="00176B5E" w:rsidRPr="00ED4C10" w:rsidRDefault="00176B5E" w:rsidP="00176B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</w:tcPr>
          <w:p w14:paraId="7A995B6B" w14:textId="7D295179" w:rsidR="00176B5E" w:rsidRPr="00C274FB" w:rsidRDefault="00176B5E" w:rsidP="00176B5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 xml:space="preserve">NAKAPA, Carlson </w:t>
            </w:r>
          </w:p>
        </w:tc>
        <w:tc>
          <w:tcPr>
            <w:tcW w:w="2544" w:type="dxa"/>
            <w:noWrap/>
          </w:tcPr>
          <w:p w14:paraId="68551F44" w14:textId="35277E4D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>700063949</w:t>
            </w:r>
          </w:p>
        </w:tc>
        <w:tc>
          <w:tcPr>
            <w:tcW w:w="2946" w:type="dxa"/>
            <w:noWrap/>
          </w:tcPr>
          <w:p w14:paraId="249D563C" w14:textId="5AC4CC75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3BC6">
              <w:rPr>
                <w:sz w:val="24"/>
                <w:szCs w:val="24"/>
              </w:rPr>
              <w:t>NUD504 (Batch 2)</w:t>
            </w:r>
          </w:p>
        </w:tc>
      </w:tr>
      <w:tr w:rsidR="00176B5E" w:rsidRPr="00744B3B" w14:paraId="60CE9CBC" w14:textId="77777777" w:rsidTr="007869CA">
        <w:trPr>
          <w:trHeight w:val="315"/>
        </w:trPr>
        <w:tc>
          <w:tcPr>
            <w:tcW w:w="1971" w:type="dxa"/>
            <w:noWrap/>
          </w:tcPr>
          <w:p w14:paraId="41330954" w14:textId="5B06763E" w:rsidR="00176B5E" w:rsidRPr="00ED4C10" w:rsidRDefault="00176B5E" w:rsidP="00176B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</w:tcPr>
          <w:p w14:paraId="5DF9AED6" w14:textId="472526D0" w:rsidR="00176B5E" w:rsidRPr="00C274FB" w:rsidRDefault="00176B5E" w:rsidP="00176B5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 xml:space="preserve">NAOKAMA, </w:t>
            </w:r>
            <w:proofErr w:type="spellStart"/>
            <w:r w:rsidRPr="00C274FB">
              <w:rPr>
                <w:rFonts w:cstheme="minorHAnsi"/>
                <w:color w:val="000000"/>
                <w:sz w:val="24"/>
                <w:szCs w:val="24"/>
              </w:rPr>
              <w:t>Sendrina</w:t>
            </w:r>
            <w:proofErr w:type="spellEnd"/>
            <w:r w:rsidRPr="00C274FB">
              <w:rPr>
                <w:rFonts w:cstheme="minorHAnsi"/>
                <w:color w:val="000000"/>
                <w:sz w:val="24"/>
                <w:szCs w:val="24"/>
              </w:rPr>
              <w:t xml:space="preserve"> David</w:t>
            </w:r>
          </w:p>
        </w:tc>
        <w:tc>
          <w:tcPr>
            <w:tcW w:w="2544" w:type="dxa"/>
            <w:noWrap/>
          </w:tcPr>
          <w:p w14:paraId="4EB520FB" w14:textId="774EE768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>700042435</w:t>
            </w:r>
          </w:p>
        </w:tc>
        <w:tc>
          <w:tcPr>
            <w:tcW w:w="2946" w:type="dxa"/>
            <w:noWrap/>
          </w:tcPr>
          <w:p w14:paraId="15BF23D7" w14:textId="3BE0DB5B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3BC6">
              <w:rPr>
                <w:sz w:val="24"/>
                <w:szCs w:val="24"/>
              </w:rPr>
              <w:t>NUD504 (Batch 2)</w:t>
            </w:r>
          </w:p>
        </w:tc>
      </w:tr>
      <w:tr w:rsidR="00176B5E" w:rsidRPr="00744B3B" w14:paraId="71720322" w14:textId="77777777" w:rsidTr="007869CA">
        <w:trPr>
          <w:trHeight w:val="315"/>
        </w:trPr>
        <w:tc>
          <w:tcPr>
            <w:tcW w:w="1971" w:type="dxa"/>
            <w:noWrap/>
          </w:tcPr>
          <w:p w14:paraId="715FC9E3" w14:textId="21F313D3" w:rsidR="00176B5E" w:rsidRPr="00ED4C10" w:rsidRDefault="00176B5E" w:rsidP="00176B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</w:tcPr>
          <w:p w14:paraId="02D0F165" w14:textId="29106590" w:rsidR="00176B5E" w:rsidRPr="00C274FB" w:rsidRDefault="00176B5E" w:rsidP="00176B5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 xml:space="preserve">NGILI, </w:t>
            </w:r>
            <w:proofErr w:type="spellStart"/>
            <w:r w:rsidRPr="00C274FB">
              <w:rPr>
                <w:rFonts w:cstheme="minorHAnsi"/>
                <w:color w:val="000000"/>
                <w:sz w:val="24"/>
                <w:szCs w:val="24"/>
              </w:rPr>
              <w:t>Jelsia</w:t>
            </w:r>
            <w:proofErr w:type="spellEnd"/>
            <w:r w:rsidRPr="00C274F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24C960C5" w14:textId="751504A0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>700053671</w:t>
            </w:r>
          </w:p>
        </w:tc>
        <w:tc>
          <w:tcPr>
            <w:tcW w:w="2946" w:type="dxa"/>
            <w:noWrap/>
          </w:tcPr>
          <w:p w14:paraId="5C923E6F" w14:textId="4B323695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3BC6">
              <w:rPr>
                <w:sz w:val="24"/>
                <w:szCs w:val="24"/>
              </w:rPr>
              <w:t>NUD504 (Batch 2)</w:t>
            </w:r>
          </w:p>
        </w:tc>
      </w:tr>
      <w:tr w:rsidR="00176B5E" w:rsidRPr="00744B3B" w14:paraId="708883DF" w14:textId="77777777" w:rsidTr="007869CA">
        <w:trPr>
          <w:trHeight w:val="315"/>
        </w:trPr>
        <w:tc>
          <w:tcPr>
            <w:tcW w:w="1971" w:type="dxa"/>
            <w:noWrap/>
          </w:tcPr>
          <w:p w14:paraId="3DEF3540" w14:textId="054C3D54" w:rsidR="00176B5E" w:rsidRPr="00ED4C10" w:rsidRDefault="00176B5E" w:rsidP="00176B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</w:tcPr>
          <w:p w14:paraId="1CDAA282" w14:textId="425F5A9F" w:rsidR="00176B5E" w:rsidRPr="00C274FB" w:rsidRDefault="00176B5E" w:rsidP="00176B5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 xml:space="preserve">NOEL, </w:t>
            </w:r>
            <w:proofErr w:type="spellStart"/>
            <w:r w:rsidRPr="00C274FB">
              <w:rPr>
                <w:rFonts w:cstheme="minorHAnsi"/>
                <w:color w:val="000000"/>
                <w:sz w:val="24"/>
                <w:szCs w:val="24"/>
              </w:rPr>
              <w:t>Selta</w:t>
            </w:r>
            <w:proofErr w:type="spellEnd"/>
            <w:r w:rsidRPr="00C274F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A9908EE" w14:textId="5F246033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>700060741</w:t>
            </w:r>
          </w:p>
        </w:tc>
        <w:tc>
          <w:tcPr>
            <w:tcW w:w="2946" w:type="dxa"/>
            <w:noWrap/>
          </w:tcPr>
          <w:p w14:paraId="2BF852AD" w14:textId="15706097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3BC6">
              <w:rPr>
                <w:sz w:val="24"/>
                <w:szCs w:val="24"/>
              </w:rPr>
              <w:t>NUD504 (Batch 2)</w:t>
            </w:r>
          </w:p>
        </w:tc>
      </w:tr>
      <w:tr w:rsidR="00176B5E" w:rsidRPr="00744B3B" w14:paraId="04A8C726" w14:textId="77777777" w:rsidTr="007869CA">
        <w:trPr>
          <w:trHeight w:val="315"/>
        </w:trPr>
        <w:tc>
          <w:tcPr>
            <w:tcW w:w="1971" w:type="dxa"/>
            <w:noWrap/>
          </w:tcPr>
          <w:p w14:paraId="4037F7B9" w14:textId="58D9716B" w:rsidR="00176B5E" w:rsidRPr="00ED4C10" w:rsidRDefault="00176B5E" w:rsidP="00176B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</w:tcPr>
          <w:p w14:paraId="3E275BD5" w14:textId="118B6796" w:rsidR="00176B5E" w:rsidRPr="00C274FB" w:rsidRDefault="00176B5E" w:rsidP="00176B5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 xml:space="preserve">ORELLY, </w:t>
            </w:r>
            <w:proofErr w:type="spellStart"/>
            <w:r w:rsidRPr="00C274FB">
              <w:rPr>
                <w:rFonts w:cstheme="minorHAnsi"/>
                <w:color w:val="000000"/>
                <w:sz w:val="24"/>
                <w:szCs w:val="24"/>
              </w:rPr>
              <w:t>Sheniol</w:t>
            </w:r>
            <w:proofErr w:type="spellEnd"/>
            <w:r w:rsidRPr="00C274F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6FADC3D" w14:textId="2C119DEA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>700060468</w:t>
            </w:r>
          </w:p>
        </w:tc>
        <w:tc>
          <w:tcPr>
            <w:tcW w:w="2946" w:type="dxa"/>
            <w:noWrap/>
          </w:tcPr>
          <w:p w14:paraId="60DFCC2D" w14:textId="207CDE52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3BC6">
              <w:rPr>
                <w:sz w:val="24"/>
                <w:szCs w:val="24"/>
              </w:rPr>
              <w:t>NUD504 (Batch 2)</w:t>
            </w:r>
          </w:p>
        </w:tc>
      </w:tr>
      <w:tr w:rsidR="00176B5E" w:rsidRPr="00744B3B" w14:paraId="478E24C6" w14:textId="77777777" w:rsidTr="007869CA">
        <w:trPr>
          <w:trHeight w:val="315"/>
        </w:trPr>
        <w:tc>
          <w:tcPr>
            <w:tcW w:w="1971" w:type="dxa"/>
            <w:noWrap/>
          </w:tcPr>
          <w:p w14:paraId="59ECA663" w14:textId="28E0EEAA" w:rsidR="00176B5E" w:rsidRPr="00ED4C10" w:rsidRDefault="00176B5E" w:rsidP="00176B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</w:tcPr>
          <w:p w14:paraId="66B81CE6" w14:textId="3AE3EB3B" w:rsidR="00176B5E" w:rsidRPr="00C274FB" w:rsidRDefault="00176B5E" w:rsidP="00176B5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 xml:space="preserve">PARUGU, Natasha </w:t>
            </w:r>
          </w:p>
        </w:tc>
        <w:tc>
          <w:tcPr>
            <w:tcW w:w="2544" w:type="dxa"/>
            <w:noWrap/>
          </w:tcPr>
          <w:p w14:paraId="403983D6" w14:textId="54C40C60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>700038469</w:t>
            </w:r>
          </w:p>
        </w:tc>
        <w:tc>
          <w:tcPr>
            <w:tcW w:w="2946" w:type="dxa"/>
            <w:noWrap/>
          </w:tcPr>
          <w:p w14:paraId="7983923D" w14:textId="010D26D0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3BC6">
              <w:rPr>
                <w:sz w:val="24"/>
                <w:szCs w:val="24"/>
              </w:rPr>
              <w:t>NUD504 (Batch 2)</w:t>
            </w:r>
          </w:p>
        </w:tc>
      </w:tr>
      <w:tr w:rsidR="00176B5E" w:rsidRPr="00744B3B" w14:paraId="79BE9072" w14:textId="77777777" w:rsidTr="007869CA">
        <w:trPr>
          <w:trHeight w:val="315"/>
        </w:trPr>
        <w:tc>
          <w:tcPr>
            <w:tcW w:w="1971" w:type="dxa"/>
            <w:noWrap/>
          </w:tcPr>
          <w:p w14:paraId="33258816" w14:textId="5830AC99" w:rsidR="00176B5E" w:rsidRPr="00ED4C10" w:rsidRDefault="00176B5E" w:rsidP="00176B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</w:tcPr>
          <w:p w14:paraId="41E28AC2" w14:textId="001BA5D5" w:rsidR="00176B5E" w:rsidRPr="00C274FB" w:rsidRDefault="00176B5E" w:rsidP="00176B5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 xml:space="preserve">PATOVAKI, Merion </w:t>
            </w:r>
            <w:proofErr w:type="spellStart"/>
            <w:r w:rsidRPr="00C274FB">
              <w:rPr>
                <w:rFonts w:cstheme="minorHAnsi"/>
                <w:color w:val="000000"/>
                <w:sz w:val="24"/>
                <w:szCs w:val="24"/>
              </w:rPr>
              <w:t>Qilabari</w:t>
            </w:r>
            <w:proofErr w:type="spellEnd"/>
          </w:p>
        </w:tc>
        <w:tc>
          <w:tcPr>
            <w:tcW w:w="2544" w:type="dxa"/>
            <w:noWrap/>
          </w:tcPr>
          <w:p w14:paraId="2AF21B5B" w14:textId="3FB57F85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>700064544</w:t>
            </w:r>
          </w:p>
        </w:tc>
        <w:tc>
          <w:tcPr>
            <w:tcW w:w="2946" w:type="dxa"/>
            <w:noWrap/>
          </w:tcPr>
          <w:p w14:paraId="25103499" w14:textId="5F67EB15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3BC6">
              <w:rPr>
                <w:sz w:val="24"/>
                <w:szCs w:val="24"/>
              </w:rPr>
              <w:t>NUD504 (Batch 2)</w:t>
            </w:r>
          </w:p>
        </w:tc>
      </w:tr>
      <w:tr w:rsidR="00176B5E" w:rsidRPr="00744B3B" w14:paraId="3EF68214" w14:textId="77777777" w:rsidTr="007869CA">
        <w:trPr>
          <w:trHeight w:val="315"/>
        </w:trPr>
        <w:tc>
          <w:tcPr>
            <w:tcW w:w="1971" w:type="dxa"/>
            <w:noWrap/>
          </w:tcPr>
          <w:p w14:paraId="1EB84E77" w14:textId="5E5A564D" w:rsidR="00176B5E" w:rsidRPr="00ED4C10" w:rsidRDefault="00176B5E" w:rsidP="00176B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</w:tcPr>
          <w:p w14:paraId="1FA6F82F" w14:textId="30E9F26D" w:rsidR="00176B5E" w:rsidRPr="00C274FB" w:rsidRDefault="00176B5E" w:rsidP="00176B5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 xml:space="preserve">PIO, </w:t>
            </w:r>
            <w:proofErr w:type="spellStart"/>
            <w:r w:rsidRPr="00C274FB">
              <w:rPr>
                <w:rFonts w:cstheme="minorHAnsi"/>
                <w:color w:val="000000"/>
                <w:sz w:val="24"/>
                <w:szCs w:val="24"/>
              </w:rPr>
              <w:t>Tiarade</w:t>
            </w:r>
            <w:proofErr w:type="spellEnd"/>
            <w:r w:rsidRPr="00C274F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638BEB74" w14:textId="1A06110C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>700058672</w:t>
            </w:r>
          </w:p>
        </w:tc>
        <w:tc>
          <w:tcPr>
            <w:tcW w:w="2946" w:type="dxa"/>
            <w:noWrap/>
          </w:tcPr>
          <w:p w14:paraId="09D4ACD1" w14:textId="457D37AA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23BC6">
              <w:rPr>
                <w:sz w:val="24"/>
                <w:szCs w:val="24"/>
              </w:rPr>
              <w:t>NUD504 (Batch 2)</w:t>
            </w:r>
          </w:p>
        </w:tc>
      </w:tr>
      <w:tr w:rsidR="00176B5E" w:rsidRPr="00744B3B" w14:paraId="5533BF84" w14:textId="77777777" w:rsidTr="007869CA">
        <w:trPr>
          <w:trHeight w:val="315"/>
        </w:trPr>
        <w:tc>
          <w:tcPr>
            <w:tcW w:w="1971" w:type="dxa"/>
            <w:noWrap/>
          </w:tcPr>
          <w:p w14:paraId="11E8FCEE" w14:textId="4AADB751" w:rsidR="00176B5E" w:rsidRPr="00ED4C10" w:rsidRDefault="00176B5E" w:rsidP="00176B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</w:tcPr>
          <w:p w14:paraId="323BEAC3" w14:textId="75C8BDD7" w:rsidR="00176B5E" w:rsidRPr="00C274FB" w:rsidRDefault="00176B5E" w:rsidP="00176B5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 xml:space="preserve">PITAMAMA, Grace </w:t>
            </w:r>
          </w:p>
        </w:tc>
        <w:tc>
          <w:tcPr>
            <w:tcW w:w="2544" w:type="dxa"/>
            <w:noWrap/>
          </w:tcPr>
          <w:p w14:paraId="3FAA0C70" w14:textId="3127E20F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>700058235</w:t>
            </w:r>
          </w:p>
        </w:tc>
        <w:tc>
          <w:tcPr>
            <w:tcW w:w="2946" w:type="dxa"/>
            <w:noWrap/>
          </w:tcPr>
          <w:p w14:paraId="79ABF71B" w14:textId="303C2D0D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3BC6">
              <w:rPr>
                <w:sz w:val="24"/>
                <w:szCs w:val="24"/>
              </w:rPr>
              <w:t>NUD504 (Batch 2)</w:t>
            </w:r>
          </w:p>
        </w:tc>
      </w:tr>
      <w:tr w:rsidR="00176B5E" w:rsidRPr="00744B3B" w14:paraId="0A2CFB62" w14:textId="77777777" w:rsidTr="007869CA">
        <w:trPr>
          <w:trHeight w:val="315"/>
        </w:trPr>
        <w:tc>
          <w:tcPr>
            <w:tcW w:w="1971" w:type="dxa"/>
            <w:noWrap/>
          </w:tcPr>
          <w:p w14:paraId="3D471CC5" w14:textId="055E751F" w:rsidR="00176B5E" w:rsidRPr="00ED4C10" w:rsidRDefault="00176B5E" w:rsidP="00176B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62182427" w:rsidR="00176B5E" w:rsidRPr="00C274FB" w:rsidRDefault="00176B5E" w:rsidP="00176B5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 xml:space="preserve">RIILAMO, </w:t>
            </w:r>
            <w:proofErr w:type="spellStart"/>
            <w:r w:rsidRPr="00C274FB">
              <w:rPr>
                <w:rFonts w:cstheme="minorHAnsi"/>
                <w:color w:val="000000"/>
                <w:sz w:val="24"/>
                <w:szCs w:val="24"/>
              </w:rPr>
              <w:t>Raylish</w:t>
            </w:r>
            <w:proofErr w:type="spellEnd"/>
            <w:r w:rsidRPr="00C274F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532FC9AD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>700065267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FDE6704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3BC6">
              <w:rPr>
                <w:sz w:val="24"/>
                <w:szCs w:val="24"/>
              </w:rPr>
              <w:t>NUD504 (Batch 2)</w:t>
            </w:r>
          </w:p>
        </w:tc>
      </w:tr>
      <w:tr w:rsidR="00176B5E" w:rsidRPr="00744B3B" w14:paraId="6F013FBB" w14:textId="77777777" w:rsidTr="007869CA">
        <w:trPr>
          <w:trHeight w:val="315"/>
        </w:trPr>
        <w:tc>
          <w:tcPr>
            <w:tcW w:w="1971" w:type="dxa"/>
            <w:noWrap/>
          </w:tcPr>
          <w:p w14:paraId="7AB484E3" w14:textId="13BFDFCF" w:rsidR="00176B5E" w:rsidRPr="00ED4C10" w:rsidRDefault="00176B5E" w:rsidP="00176B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</w:tcPr>
          <w:p w14:paraId="7A5AF1B2" w14:textId="6B58E60F" w:rsidR="00176B5E" w:rsidRPr="00C274FB" w:rsidRDefault="00176B5E" w:rsidP="00176B5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 xml:space="preserve">ROBERT, </w:t>
            </w:r>
            <w:proofErr w:type="spellStart"/>
            <w:r w:rsidRPr="00C274FB">
              <w:rPr>
                <w:rFonts w:cstheme="minorHAnsi"/>
                <w:color w:val="000000"/>
                <w:sz w:val="24"/>
                <w:szCs w:val="24"/>
              </w:rPr>
              <w:t>Rindah</w:t>
            </w:r>
            <w:proofErr w:type="spellEnd"/>
            <w:r w:rsidRPr="00C274F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DF735F9" w14:textId="4C7EC316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>700049398</w:t>
            </w:r>
          </w:p>
        </w:tc>
        <w:tc>
          <w:tcPr>
            <w:tcW w:w="2946" w:type="dxa"/>
            <w:noWrap/>
          </w:tcPr>
          <w:p w14:paraId="5FDE521E" w14:textId="663C9E58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3BC6">
              <w:rPr>
                <w:sz w:val="24"/>
                <w:szCs w:val="24"/>
              </w:rPr>
              <w:t>NUD504 (Batch 2)</w:t>
            </w:r>
          </w:p>
        </w:tc>
      </w:tr>
      <w:tr w:rsidR="00176B5E" w:rsidRPr="00744B3B" w14:paraId="06455EFA" w14:textId="77777777" w:rsidTr="007869CA">
        <w:trPr>
          <w:trHeight w:val="315"/>
        </w:trPr>
        <w:tc>
          <w:tcPr>
            <w:tcW w:w="1971" w:type="dxa"/>
            <w:noWrap/>
          </w:tcPr>
          <w:p w14:paraId="1DF6EC49" w14:textId="42F9CEDB" w:rsidR="00176B5E" w:rsidRPr="00ED4C10" w:rsidRDefault="00176B5E" w:rsidP="00176B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</w:tcPr>
          <w:p w14:paraId="24D37008" w14:textId="360F03BA" w:rsidR="00176B5E" w:rsidRPr="00C274FB" w:rsidRDefault="00176B5E" w:rsidP="00176B5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 xml:space="preserve">ROIKENI, </w:t>
            </w:r>
            <w:proofErr w:type="spellStart"/>
            <w:r w:rsidRPr="00C274FB">
              <w:rPr>
                <w:rFonts w:cstheme="minorHAnsi"/>
                <w:color w:val="000000"/>
                <w:sz w:val="24"/>
                <w:szCs w:val="24"/>
              </w:rPr>
              <w:t>Philistus</w:t>
            </w:r>
            <w:proofErr w:type="spellEnd"/>
            <w:r w:rsidRPr="00C274F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5E7DAFA2" w14:textId="790EBD26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>700062243</w:t>
            </w:r>
          </w:p>
        </w:tc>
        <w:tc>
          <w:tcPr>
            <w:tcW w:w="2946" w:type="dxa"/>
            <w:noWrap/>
          </w:tcPr>
          <w:p w14:paraId="16C7B3B2" w14:textId="3A577CCF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3BC6">
              <w:rPr>
                <w:sz w:val="24"/>
                <w:szCs w:val="24"/>
              </w:rPr>
              <w:t>NUD504 (Batch 2)</w:t>
            </w:r>
          </w:p>
        </w:tc>
      </w:tr>
      <w:tr w:rsidR="00176B5E" w:rsidRPr="00744B3B" w14:paraId="0E4864AF" w14:textId="77777777" w:rsidTr="007869CA">
        <w:trPr>
          <w:trHeight w:val="315"/>
        </w:trPr>
        <w:tc>
          <w:tcPr>
            <w:tcW w:w="1971" w:type="dxa"/>
            <w:noWrap/>
          </w:tcPr>
          <w:p w14:paraId="2E594FD9" w14:textId="04818C6B" w:rsidR="00176B5E" w:rsidRPr="00ED4C10" w:rsidRDefault="00176B5E" w:rsidP="00176B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</w:tcPr>
          <w:p w14:paraId="3359060F" w14:textId="457B5F0E" w:rsidR="00176B5E" w:rsidRPr="00C274FB" w:rsidRDefault="00176B5E" w:rsidP="00176B5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 xml:space="preserve">SADE, David </w:t>
            </w:r>
          </w:p>
        </w:tc>
        <w:tc>
          <w:tcPr>
            <w:tcW w:w="2544" w:type="dxa"/>
            <w:noWrap/>
          </w:tcPr>
          <w:p w14:paraId="794A3933" w14:textId="28FA667E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>700061474</w:t>
            </w:r>
          </w:p>
        </w:tc>
        <w:tc>
          <w:tcPr>
            <w:tcW w:w="2946" w:type="dxa"/>
            <w:noWrap/>
          </w:tcPr>
          <w:p w14:paraId="2F814BDF" w14:textId="6720C71F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3BC6">
              <w:rPr>
                <w:sz w:val="24"/>
                <w:szCs w:val="24"/>
              </w:rPr>
              <w:t>NUD504 (Batch 2)</w:t>
            </w:r>
          </w:p>
        </w:tc>
      </w:tr>
      <w:tr w:rsidR="00176B5E" w:rsidRPr="00744B3B" w14:paraId="295164BF" w14:textId="77777777" w:rsidTr="007869CA">
        <w:trPr>
          <w:trHeight w:val="315"/>
        </w:trPr>
        <w:tc>
          <w:tcPr>
            <w:tcW w:w="1971" w:type="dxa"/>
            <w:noWrap/>
          </w:tcPr>
          <w:p w14:paraId="0A4B49AC" w14:textId="78F484B6" w:rsidR="00176B5E" w:rsidRPr="00ED4C10" w:rsidRDefault="00176B5E" w:rsidP="00176B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</w:tcPr>
          <w:p w14:paraId="0555F287" w14:textId="293AB16A" w:rsidR="00176B5E" w:rsidRPr="00C274FB" w:rsidRDefault="00176B5E" w:rsidP="00176B5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 xml:space="preserve">SADE, </w:t>
            </w:r>
            <w:proofErr w:type="spellStart"/>
            <w:r w:rsidRPr="00C274FB">
              <w:rPr>
                <w:rFonts w:cstheme="minorHAnsi"/>
                <w:color w:val="000000"/>
                <w:sz w:val="24"/>
                <w:szCs w:val="24"/>
              </w:rPr>
              <w:t>Lonslyn</w:t>
            </w:r>
            <w:proofErr w:type="spellEnd"/>
            <w:r w:rsidRPr="00C274F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4D45CA82" w14:textId="4BB4E77B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>700063699</w:t>
            </w:r>
          </w:p>
        </w:tc>
        <w:tc>
          <w:tcPr>
            <w:tcW w:w="2946" w:type="dxa"/>
            <w:noWrap/>
          </w:tcPr>
          <w:p w14:paraId="0976B02D" w14:textId="3000E131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3BC6">
              <w:rPr>
                <w:sz w:val="24"/>
                <w:szCs w:val="24"/>
              </w:rPr>
              <w:t>NUD504 (Batch 2)</w:t>
            </w:r>
          </w:p>
        </w:tc>
      </w:tr>
      <w:tr w:rsidR="00176B5E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176B5E" w:rsidRPr="00ED4C10" w:rsidRDefault="00176B5E" w:rsidP="00176B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76212775" w:rsidR="00176B5E" w:rsidRPr="00C274FB" w:rsidRDefault="00176B5E" w:rsidP="00176B5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 xml:space="preserve">SAGHAPOA, Joanne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70F3A22C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>700053925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273B537E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3BC6">
              <w:rPr>
                <w:sz w:val="24"/>
                <w:szCs w:val="24"/>
              </w:rPr>
              <w:t>NUD504 (Batch 2)</w:t>
            </w:r>
          </w:p>
        </w:tc>
      </w:tr>
      <w:tr w:rsidR="00176B5E" w:rsidRPr="00744B3B" w14:paraId="7200025C" w14:textId="77777777" w:rsidTr="007869CA">
        <w:trPr>
          <w:trHeight w:val="315"/>
        </w:trPr>
        <w:tc>
          <w:tcPr>
            <w:tcW w:w="1971" w:type="dxa"/>
            <w:noWrap/>
          </w:tcPr>
          <w:p w14:paraId="0B094BE1" w14:textId="6DB08066" w:rsidR="00176B5E" w:rsidRPr="00ED4C10" w:rsidRDefault="00176B5E" w:rsidP="00176B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</w:tcPr>
          <w:p w14:paraId="7EB0A8B6" w14:textId="4DA156C3" w:rsidR="00176B5E" w:rsidRPr="00C274FB" w:rsidRDefault="00176B5E" w:rsidP="00176B5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 xml:space="preserve">SANDRA, Emily </w:t>
            </w:r>
          </w:p>
        </w:tc>
        <w:tc>
          <w:tcPr>
            <w:tcW w:w="2544" w:type="dxa"/>
            <w:noWrap/>
          </w:tcPr>
          <w:p w14:paraId="5A45543D" w14:textId="418A5C85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>700058368</w:t>
            </w:r>
          </w:p>
        </w:tc>
        <w:tc>
          <w:tcPr>
            <w:tcW w:w="2946" w:type="dxa"/>
            <w:noWrap/>
          </w:tcPr>
          <w:p w14:paraId="30BD8765" w14:textId="2FA7D0F8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3BC6">
              <w:rPr>
                <w:sz w:val="24"/>
                <w:szCs w:val="24"/>
              </w:rPr>
              <w:t>NUD504 (Batch 2)</w:t>
            </w:r>
          </w:p>
        </w:tc>
      </w:tr>
      <w:tr w:rsidR="00176B5E" w:rsidRPr="00744B3B" w14:paraId="13171593" w14:textId="77777777" w:rsidTr="007869CA">
        <w:trPr>
          <w:trHeight w:val="315"/>
        </w:trPr>
        <w:tc>
          <w:tcPr>
            <w:tcW w:w="1971" w:type="dxa"/>
            <w:noWrap/>
          </w:tcPr>
          <w:p w14:paraId="05676701" w14:textId="273AA837" w:rsidR="00176B5E" w:rsidRPr="00ED4C10" w:rsidRDefault="00176B5E" w:rsidP="00176B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</w:tcPr>
          <w:p w14:paraId="6AE75446" w14:textId="740C2072" w:rsidR="00176B5E" w:rsidRPr="00C274FB" w:rsidRDefault="00176B5E" w:rsidP="00176B5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 xml:space="preserve">SAUTOLALI, </w:t>
            </w:r>
            <w:proofErr w:type="spellStart"/>
            <w:r w:rsidRPr="00C274FB">
              <w:rPr>
                <w:rFonts w:cstheme="minorHAnsi"/>
                <w:color w:val="000000"/>
                <w:sz w:val="24"/>
                <w:szCs w:val="24"/>
              </w:rPr>
              <w:t>Lydina</w:t>
            </w:r>
            <w:proofErr w:type="spellEnd"/>
            <w:r w:rsidRPr="00C274F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4798E323" w14:textId="1045B638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>700058172</w:t>
            </w:r>
          </w:p>
        </w:tc>
        <w:tc>
          <w:tcPr>
            <w:tcW w:w="2946" w:type="dxa"/>
            <w:noWrap/>
          </w:tcPr>
          <w:p w14:paraId="4F4E8A29" w14:textId="68D80138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3BC6">
              <w:rPr>
                <w:sz w:val="24"/>
                <w:szCs w:val="24"/>
              </w:rPr>
              <w:t>NUD504 (Batch 2)</w:t>
            </w:r>
          </w:p>
        </w:tc>
      </w:tr>
      <w:tr w:rsidR="00176B5E" w:rsidRPr="00744B3B" w14:paraId="5E1261FE" w14:textId="77777777" w:rsidTr="007869CA">
        <w:trPr>
          <w:trHeight w:val="315"/>
        </w:trPr>
        <w:tc>
          <w:tcPr>
            <w:tcW w:w="1971" w:type="dxa"/>
            <w:noWrap/>
          </w:tcPr>
          <w:p w14:paraId="77A3513C" w14:textId="105413D6" w:rsidR="00176B5E" w:rsidRPr="00ED4C10" w:rsidRDefault="00176B5E" w:rsidP="00176B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</w:tcPr>
          <w:p w14:paraId="4F706AC6" w14:textId="5D6C3F1C" w:rsidR="00176B5E" w:rsidRPr="00C274FB" w:rsidRDefault="00176B5E" w:rsidP="00176B5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 xml:space="preserve">SEVIO, Selita </w:t>
            </w:r>
          </w:p>
        </w:tc>
        <w:tc>
          <w:tcPr>
            <w:tcW w:w="2544" w:type="dxa"/>
            <w:noWrap/>
          </w:tcPr>
          <w:p w14:paraId="26BD1110" w14:textId="1CBDFAED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>700053168</w:t>
            </w:r>
          </w:p>
        </w:tc>
        <w:tc>
          <w:tcPr>
            <w:tcW w:w="2946" w:type="dxa"/>
            <w:noWrap/>
          </w:tcPr>
          <w:p w14:paraId="3E445234" w14:textId="22FBE43F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3BC6">
              <w:rPr>
                <w:sz w:val="24"/>
                <w:szCs w:val="24"/>
              </w:rPr>
              <w:t>NUD504 (Batch 2)</w:t>
            </w:r>
          </w:p>
        </w:tc>
      </w:tr>
      <w:tr w:rsidR="00176B5E" w:rsidRPr="00744B3B" w14:paraId="2B61D654" w14:textId="77777777" w:rsidTr="007869CA">
        <w:trPr>
          <w:trHeight w:val="315"/>
        </w:trPr>
        <w:tc>
          <w:tcPr>
            <w:tcW w:w="1971" w:type="dxa"/>
            <w:noWrap/>
          </w:tcPr>
          <w:p w14:paraId="02462398" w14:textId="0489A1A8" w:rsidR="00176B5E" w:rsidRPr="00ED4C10" w:rsidRDefault="00176B5E" w:rsidP="00176B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</w:tcPr>
          <w:p w14:paraId="57D03B49" w14:textId="3F502333" w:rsidR="00176B5E" w:rsidRPr="00C274FB" w:rsidRDefault="00176B5E" w:rsidP="00176B5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 xml:space="preserve">SUA, Joyce </w:t>
            </w:r>
          </w:p>
        </w:tc>
        <w:tc>
          <w:tcPr>
            <w:tcW w:w="2544" w:type="dxa"/>
            <w:noWrap/>
          </w:tcPr>
          <w:p w14:paraId="6A7F3AC8" w14:textId="006331D9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>700062332</w:t>
            </w:r>
          </w:p>
        </w:tc>
        <w:tc>
          <w:tcPr>
            <w:tcW w:w="2946" w:type="dxa"/>
            <w:noWrap/>
          </w:tcPr>
          <w:p w14:paraId="2DFF04A4" w14:textId="4AF32747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3BC6">
              <w:rPr>
                <w:sz w:val="24"/>
                <w:szCs w:val="24"/>
              </w:rPr>
              <w:t>NUD504 (Batch 2)</w:t>
            </w:r>
          </w:p>
        </w:tc>
      </w:tr>
      <w:tr w:rsidR="00176B5E" w:rsidRPr="00744B3B" w14:paraId="6F1F8AE8" w14:textId="77777777" w:rsidTr="007869CA">
        <w:trPr>
          <w:trHeight w:val="315"/>
        </w:trPr>
        <w:tc>
          <w:tcPr>
            <w:tcW w:w="1971" w:type="dxa"/>
            <w:noWrap/>
          </w:tcPr>
          <w:p w14:paraId="63682AAE" w14:textId="2F0B6440" w:rsidR="00176B5E" w:rsidRPr="00ED4C10" w:rsidRDefault="00176B5E" w:rsidP="00176B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</w:tcPr>
          <w:p w14:paraId="2E3A5112" w14:textId="787C0EE5" w:rsidR="00176B5E" w:rsidRPr="00C274FB" w:rsidRDefault="00176B5E" w:rsidP="00176B5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>SUBA, Ireen Kalea</w:t>
            </w:r>
          </w:p>
        </w:tc>
        <w:tc>
          <w:tcPr>
            <w:tcW w:w="2544" w:type="dxa"/>
            <w:noWrap/>
          </w:tcPr>
          <w:p w14:paraId="0E44DCAF" w14:textId="4A5468D2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>700025382</w:t>
            </w:r>
          </w:p>
        </w:tc>
        <w:tc>
          <w:tcPr>
            <w:tcW w:w="2946" w:type="dxa"/>
            <w:noWrap/>
          </w:tcPr>
          <w:p w14:paraId="02D2E172" w14:textId="66B64C16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3BC6">
              <w:rPr>
                <w:sz w:val="24"/>
                <w:szCs w:val="24"/>
              </w:rPr>
              <w:t>NUD504 (Batch 2)</w:t>
            </w:r>
          </w:p>
        </w:tc>
      </w:tr>
      <w:tr w:rsidR="00176B5E" w:rsidRPr="00744B3B" w14:paraId="301E0A11" w14:textId="77777777" w:rsidTr="007869CA">
        <w:trPr>
          <w:trHeight w:val="315"/>
        </w:trPr>
        <w:tc>
          <w:tcPr>
            <w:tcW w:w="1971" w:type="dxa"/>
            <w:noWrap/>
          </w:tcPr>
          <w:p w14:paraId="2820E4D7" w14:textId="6311CA42" w:rsidR="00176B5E" w:rsidRPr="00ED4C10" w:rsidRDefault="00176B5E" w:rsidP="00176B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</w:tcPr>
          <w:p w14:paraId="10F7CE92" w14:textId="23460B4B" w:rsidR="00176B5E" w:rsidRPr="00C274FB" w:rsidRDefault="00176B5E" w:rsidP="00176B5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 xml:space="preserve">SUIFA'ASIA, Rhona </w:t>
            </w:r>
          </w:p>
        </w:tc>
        <w:tc>
          <w:tcPr>
            <w:tcW w:w="2544" w:type="dxa"/>
            <w:noWrap/>
          </w:tcPr>
          <w:p w14:paraId="0DBC6EF0" w14:textId="512C0F44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>700058533</w:t>
            </w:r>
          </w:p>
        </w:tc>
        <w:tc>
          <w:tcPr>
            <w:tcW w:w="2946" w:type="dxa"/>
            <w:noWrap/>
          </w:tcPr>
          <w:p w14:paraId="10F8B3FF" w14:textId="4A9C96CD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3BC6">
              <w:rPr>
                <w:sz w:val="24"/>
                <w:szCs w:val="24"/>
              </w:rPr>
              <w:t>NUD504 (Batch 2)</w:t>
            </w:r>
          </w:p>
        </w:tc>
      </w:tr>
      <w:tr w:rsidR="00176B5E" w:rsidRPr="00744B3B" w14:paraId="51E080B2" w14:textId="77777777" w:rsidTr="007869CA">
        <w:trPr>
          <w:trHeight w:val="315"/>
        </w:trPr>
        <w:tc>
          <w:tcPr>
            <w:tcW w:w="1971" w:type="dxa"/>
            <w:noWrap/>
          </w:tcPr>
          <w:p w14:paraId="0B74EC25" w14:textId="3C892C1B" w:rsidR="00176B5E" w:rsidRPr="00ED4C10" w:rsidRDefault="00176B5E" w:rsidP="00176B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</w:tcPr>
          <w:p w14:paraId="1F94033D" w14:textId="2252876F" w:rsidR="00176B5E" w:rsidRPr="00C274FB" w:rsidRDefault="00176B5E" w:rsidP="00176B5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 xml:space="preserve">SUKEA, Cecilia </w:t>
            </w:r>
          </w:p>
        </w:tc>
        <w:tc>
          <w:tcPr>
            <w:tcW w:w="2544" w:type="dxa"/>
            <w:noWrap/>
          </w:tcPr>
          <w:p w14:paraId="0C4CECB1" w14:textId="53227E19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>700063089</w:t>
            </w:r>
          </w:p>
        </w:tc>
        <w:tc>
          <w:tcPr>
            <w:tcW w:w="2946" w:type="dxa"/>
            <w:noWrap/>
          </w:tcPr>
          <w:p w14:paraId="7E20F83F" w14:textId="0C0C15F2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3BC6">
              <w:rPr>
                <w:sz w:val="24"/>
                <w:szCs w:val="24"/>
              </w:rPr>
              <w:t>NUD504 (Batch 2)</w:t>
            </w:r>
          </w:p>
        </w:tc>
      </w:tr>
      <w:tr w:rsidR="00176B5E" w:rsidRPr="00744B3B" w14:paraId="6D6D5525" w14:textId="77777777" w:rsidTr="007869CA">
        <w:trPr>
          <w:trHeight w:val="315"/>
        </w:trPr>
        <w:tc>
          <w:tcPr>
            <w:tcW w:w="1971" w:type="dxa"/>
            <w:noWrap/>
          </w:tcPr>
          <w:p w14:paraId="2CB61797" w14:textId="756DD163" w:rsidR="00176B5E" w:rsidRPr="00ED4C10" w:rsidRDefault="00176B5E" w:rsidP="00176B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</w:tcPr>
          <w:p w14:paraId="60B3B70C" w14:textId="6D4C5793" w:rsidR="00176B5E" w:rsidRPr="00C274FB" w:rsidRDefault="00176B5E" w:rsidP="00176B5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 xml:space="preserve">SUVUTI, </w:t>
            </w:r>
            <w:proofErr w:type="spellStart"/>
            <w:r w:rsidRPr="00C274FB">
              <w:rPr>
                <w:rFonts w:cstheme="minorHAnsi"/>
                <w:color w:val="000000"/>
                <w:sz w:val="24"/>
                <w:szCs w:val="24"/>
              </w:rPr>
              <w:t>Moleen</w:t>
            </w:r>
            <w:proofErr w:type="spellEnd"/>
            <w:r w:rsidRPr="00C274F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6982343A" w14:textId="24C8A215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>700050604</w:t>
            </w:r>
          </w:p>
        </w:tc>
        <w:tc>
          <w:tcPr>
            <w:tcW w:w="2946" w:type="dxa"/>
            <w:noWrap/>
          </w:tcPr>
          <w:p w14:paraId="431A925A" w14:textId="4AC11AB1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3BC6">
              <w:rPr>
                <w:sz w:val="24"/>
                <w:szCs w:val="24"/>
              </w:rPr>
              <w:t>NUD504 (Batch 2)</w:t>
            </w:r>
          </w:p>
        </w:tc>
      </w:tr>
      <w:tr w:rsidR="00176B5E" w:rsidRPr="00744B3B" w14:paraId="6E81D689" w14:textId="77777777" w:rsidTr="007869CA">
        <w:trPr>
          <w:trHeight w:val="315"/>
        </w:trPr>
        <w:tc>
          <w:tcPr>
            <w:tcW w:w="1971" w:type="dxa"/>
            <w:noWrap/>
          </w:tcPr>
          <w:p w14:paraId="16684D1A" w14:textId="1106AB0B" w:rsidR="00176B5E" w:rsidRPr="00ED4C10" w:rsidRDefault="00176B5E" w:rsidP="00176B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</w:tcPr>
          <w:p w14:paraId="3A629E36" w14:textId="3FFEC6E3" w:rsidR="00176B5E" w:rsidRPr="00C274FB" w:rsidRDefault="00176B5E" w:rsidP="00176B5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 xml:space="preserve">TAKO, Bridget </w:t>
            </w:r>
          </w:p>
        </w:tc>
        <w:tc>
          <w:tcPr>
            <w:tcW w:w="2544" w:type="dxa"/>
            <w:noWrap/>
          </w:tcPr>
          <w:p w14:paraId="745C4732" w14:textId="2C20C257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>700055181</w:t>
            </w:r>
          </w:p>
        </w:tc>
        <w:tc>
          <w:tcPr>
            <w:tcW w:w="2946" w:type="dxa"/>
            <w:noWrap/>
          </w:tcPr>
          <w:p w14:paraId="1324313E" w14:textId="7972351C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3BC6">
              <w:rPr>
                <w:sz w:val="24"/>
                <w:szCs w:val="24"/>
              </w:rPr>
              <w:t>NUD504 (Batch 2)</w:t>
            </w:r>
          </w:p>
        </w:tc>
      </w:tr>
      <w:tr w:rsidR="00176B5E" w:rsidRPr="00744B3B" w14:paraId="041D239A" w14:textId="77777777" w:rsidTr="007869CA">
        <w:trPr>
          <w:trHeight w:val="315"/>
        </w:trPr>
        <w:tc>
          <w:tcPr>
            <w:tcW w:w="1971" w:type="dxa"/>
            <w:noWrap/>
          </w:tcPr>
          <w:p w14:paraId="06103CC2" w14:textId="47DC8403" w:rsidR="00176B5E" w:rsidRPr="00ED4C10" w:rsidRDefault="00176B5E" w:rsidP="00176B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7FCC4F34" w:rsidR="00176B5E" w:rsidRPr="00C274FB" w:rsidRDefault="00176B5E" w:rsidP="00176B5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 xml:space="preserve">TATI, Tatiana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5C0788A8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>700060691</w:t>
            </w:r>
          </w:p>
        </w:tc>
        <w:tc>
          <w:tcPr>
            <w:tcW w:w="2946" w:type="dxa"/>
            <w:noWrap/>
          </w:tcPr>
          <w:p w14:paraId="6DB99885" w14:textId="30AAA8A1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3BC6">
              <w:rPr>
                <w:sz w:val="24"/>
                <w:szCs w:val="24"/>
              </w:rPr>
              <w:t>NUD504 (Batch 2)</w:t>
            </w:r>
          </w:p>
        </w:tc>
      </w:tr>
      <w:tr w:rsidR="00176B5E" w:rsidRPr="00744B3B" w14:paraId="5D00EC90" w14:textId="77777777" w:rsidTr="007869CA">
        <w:trPr>
          <w:trHeight w:val="315"/>
        </w:trPr>
        <w:tc>
          <w:tcPr>
            <w:tcW w:w="1971" w:type="dxa"/>
            <w:noWrap/>
          </w:tcPr>
          <w:p w14:paraId="6CEB7308" w14:textId="71C137B6" w:rsidR="00176B5E" w:rsidRPr="00ED4C10" w:rsidRDefault="00176B5E" w:rsidP="00176B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</w:tcPr>
          <w:p w14:paraId="1FA8DA91" w14:textId="28127E28" w:rsidR="00176B5E" w:rsidRPr="00C274FB" w:rsidRDefault="00176B5E" w:rsidP="00176B5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 xml:space="preserve">TAU, Hilda </w:t>
            </w:r>
          </w:p>
        </w:tc>
        <w:tc>
          <w:tcPr>
            <w:tcW w:w="2544" w:type="dxa"/>
            <w:noWrap/>
          </w:tcPr>
          <w:p w14:paraId="2BD5AC71" w14:textId="687E984D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>700062539</w:t>
            </w:r>
          </w:p>
        </w:tc>
        <w:tc>
          <w:tcPr>
            <w:tcW w:w="2946" w:type="dxa"/>
            <w:noWrap/>
          </w:tcPr>
          <w:p w14:paraId="3F4534A1" w14:textId="7E17DFCD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3BC6">
              <w:rPr>
                <w:sz w:val="24"/>
                <w:szCs w:val="24"/>
              </w:rPr>
              <w:t>NUD504 (Batch 2)</w:t>
            </w:r>
          </w:p>
        </w:tc>
      </w:tr>
      <w:tr w:rsidR="00176B5E" w:rsidRPr="00744B3B" w14:paraId="476D2112" w14:textId="77777777" w:rsidTr="007869CA">
        <w:trPr>
          <w:trHeight w:val="315"/>
        </w:trPr>
        <w:tc>
          <w:tcPr>
            <w:tcW w:w="1971" w:type="dxa"/>
            <w:noWrap/>
          </w:tcPr>
          <w:p w14:paraId="0780359F" w14:textId="1C832C0B" w:rsidR="00176B5E" w:rsidRPr="00ED4C10" w:rsidRDefault="00176B5E" w:rsidP="00176B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</w:tcPr>
          <w:p w14:paraId="5C95B80D" w14:textId="5BA59EA8" w:rsidR="00176B5E" w:rsidRPr="00C274FB" w:rsidRDefault="00176B5E" w:rsidP="00176B5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 xml:space="preserve">TEILO, Hazel </w:t>
            </w:r>
          </w:p>
        </w:tc>
        <w:tc>
          <w:tcPr>
            <w:tcW w:w="2544" w:type="dxa"/>
            <w:noWrap/>
          </w:tcPr>
          <w:p w14:paraId="76C2B9C3" w14:textId="7BC48751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>700055940</w:t>
            </w:r>
          </w:p>
        </w:tc>
        <w:tc>
          <w:tcPr>
            <w:tcW w:w="2946" w:type="dxa"/>
            <w:noWrap/>
          </w:tcPr>
          <w:p w14:paraId="275D7563" w14:textId="765B28CE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3BC6">
              <w:rPr>
                <w:sz w:val="24"/>
                <w:szCs w:val="24"/>
              </w:rPr>
              <w:t>NUD504 (Batch 2)</w:t>
            </w:r>
          </w:p>
        </w:tc>
      </w:tr>
      <w:tr w:rsidR="00176B5E" w:rsidRPr="00744B3B" w14:paraId="436A94D4" w14:textId="77777777" w:rsidTr="007869CA">
        <w:trPr>
          <w:trHeight w:val="315"/>
        </w:trPr>
        <w:tc>
          <w:tcPr>
            <w:tcW w:w="1971" w:type="dxa"/>
            <w:noWrap/>
          </w:tcPr>
          <w:p w14:paraId="409A7BAB" w14:textId="6F3D5D43" w:rsidR="00176B5E" w:rsidRPr="00ED4C10" w:rsidRDefault="00176B5E" w:rsidP="00176B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</w:tcPr>
          <w:p w14:paraId="01871795" w14:textId="3D882B08" w:rsidR="00176B5E" w:rsidRPr="00C274FB" w:rsidRDefault="00176B5E" w:rsidP="00176B5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>TEPAI, Andrew Bradford</w:t>
            </w:r>
          </w:p>
        </w:tc>
        <w:tc>
          <w:tcPr>
            <w:tcW w:w="2544" w:type="dxa"/>
            <w:noWrap/>
          </w:tcPr>
          <w:p w14:paraId="36A0550B" w14:textId="2BE7AE72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>700062595</w:t>
            </w:r>
          </w:p>
        </w:tc>
        <w:tc>
          <w:tcPr>
            <w:tcW w:w="2946" w:type="dxa"/>
            <w:noWrap/>
          </w:tcPr>
          <w:p w14:paraId="3FEB5D64" w14:textId="0D38D325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3BC6">
              <w:rPr>
                <w:sz w:val="24"/>
                <w:szCs w:val="24"/>
              </w:rPr>
              <w:t>NUD504 (Batch 2)</w:t>
            </w:r>
          </w:p>
        </w:tc>
      </w:tr>
      <w:tr w:rsidR="00176B5E" w:rsidRPr="00744B3B" w14:paraId="15553C9E" w14:textId="77777777" w:rsidTr="007869CA">
        <w:trPr>
          <w:trHeight w:val="315"/>
        </w:trPr>
        <w:tc>
          <w:tcPr>
            <w:tcW w:w="1971" w:type="dxa"/>
            <w:noWrap/>
          </w:tcPr>
          <w:p w14:paraId="6ADC5823" w14:textId="202FC72E" w:rsidR="00176B5E" w:rsidRPr="00ED4C10" w:rsidRDefault="00176B5E" w:rsidP="00176B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</w:tcPr>
          <w:p w14:paraId="222E2FBA" w14:textId="721C0B66" w:rsidR="00176B5E" w:rsidRPr="00C274FB" w:rsidRDefault="00176B5E" w:rsidP="00176B5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 xml:space="preserve">TOFUAKALO, Theresa </w:t>
            </w:r>
          </w:p>
        </w:tc>
        <w:tc>
          <w:tcPr>
            <w:tcW w:w="2544" w:type="dxa"/>
            <w:noWrap/>
          </w:tcPr>
          <w:p w14:paraId="60E9B388" w14:textId="38EE4CE7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>700053076</w:t>
            </w:r>
          </w:p>
        </w:tc>
        <w:tc>
          <w:tcPr>
            <w:tcW w:w="2946" w:type="dxa"/>
            <w:noWrap/>
          </w:tcPr>
          <w:p w14:paraId="009954C2" w14:textId="68D954FF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3BC6">
              <w:rPr>
                <w:sz w:val="24"/>
                <w:szCs w:val="24"/>
              </w:rPr>
              <w:t>NUD504 (Batch 2)</w:t>
            </w:r>
          </w:p>
        </w:tc>
      </w:tr>
      <w:tr w:rsidR="00176B5E" w:rsidRPr="00744B3B" w14:paraId="358CA01A" w14:textId="77777777" w:rsidTr="007869CA">
        <w:trPr>
          <w:trHeight w:val="315"/>
        </w:trPr>
        <w:tc>
          <w:tcPr>
            <w:tcW w:w="1971" w:type="dxa"/>
            <w:noWrap/>
          </w:tcPr>
          <w:p w14:paraId="0B71533C" w14:textId="291F500E" w:rsidR="00176B5E" w:rsidRPr="00ED4C10" w:rsidRDefault="00176B5E" w:rsidP="00176B5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</w:tcPr>
          <w:p w14:paraId="1592D67A" w14:textId="290915B5" w:rsidR="00176B5E" w:rsidRPr="00C274FB" w:rsidRDefault="00176B5E" w:rsidP="00176B5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 xml:space="preserve">TOZAKA, Zillah </w:t>
            </w:r>
          </w:p>
        </w:tc>
        <w:tc>
          <w:tcPr>
            <w:tcW w:w="2544" w:type="dxa"/>
            <w:noWrap/>
          </w:tcPr>
          <w:p w14:paraId="3D3ACA35" w14:textId="5C9287C9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>700050202</w:t>
            </w:r>
          </w:p>
        </w:tc>
        <w:tc>
          <w:tcPr>
            <w:tcW w:w="2946" w:type="dxa"/>
            <w:noWrap/>
          </w:tcPr>
          <w:p w14:paraId="136C1C76" w14:textId="074A891A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3BC6">
              <w:rPr>
                <w:sz w:val="24"/>
                <w:szCs w:val="24"/>
              </w:rPr>
              <w:t>NUD504 (Batch 2)</w:t>
            </w:r>
          </w:p>
        </w:tc>
      </w:tr>
      <w:tr w:rsidR="00176B5E" w:rsidRPr="00744B3B" w14:paraId="5ED3E0DD" w14:textId="77777777" w:rsidTr="007869CA">
        <w:trPr>
          <w:trHeight w:val="315"/>
        </w:trPr>
        <w:tc>
          <w:tcPr>
            <w:tcW w:w="1971" w:type="dxa"/>
            <w:noWrap/>
          </w:tcPr>
          <w:p w14:paraId="4ED477F4" w14:textId="3F470EBC" w:rsidR="00176B5E" w:rsidRPr="00ED4C10" w:rsidRDefault="00176B5E" w:rsidP="00176B5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</w:tcPr>
          <w:p w14:paraId="480AB1FE" w14:textId="7C700B59" w:rsidR="00176B5E" w:rsidRPr="00C274FB" w:rsidRDefault="00176B5E" w:rsidP="00176B5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 xml:space="preserve">TRANS, </w:t>
            </w:r>
            <w:proofErr w:type="spellStart"/>
            <w:r w:rsidRPr="00C274FB">
              <w:rPr>
                <w:rFonts w:cstheme="minorHAnsi"/>
                <w:color w:val="000000"/>
                <w:sz w:val="24"/>
                <w:szCs w:val="24"/>
              </w:rPr>
              <w:t>Nerolyn</w:t>
            </w:r>
            <w:proofErr w:type="spellEnd"/>
            <w:r w:rsidRPr="00C274F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5D5B3BC2" w14:textId="717053A9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>700056496</w:t>
            </w:r>
          </w:p>
        </w:tc>
        <w:tc>
          <w:tcPr>
            <w:tcW w:w="2946" w:type="dxa"/>
            <w:noWrap/>
          </w:tcPr>
          <w:p w14:paraId="10105D31" w14:textId="5EC274C9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3BC6">
              <w:rPr>
                <w:sz w:val="24"/>
                <w:szCs w:val="24"/>
              </w:rPr>
              <w:t>NUD504 (Batch 2)</w:t>
            </w:r>
          </w:p>
        </w:tc>
      </w:tr>
      <w:tr w:rsidR="00176B5E" w:rsidRPr="00744B3B" w14:paraId="1DE13EAF" w14:textId="77777777" w:rsidTr="007869CA">
        <w:trPr>
          <w:trHeight w:val="315"/>
        </w:trPr>
        <w:tc>
          <w:tcPr>
            <w:tcW w:w="1971" w:type="dxa"/>
            <w:noWrap/>
          </w:tcPr>
          <w:p w14:paraId="3AF6DDDC" w14:textId="26BAF3DA" w:rsidR="00176B5E" w:rsidRPr="00ED4C10" w:rsidRDefault="00176B5E" w:rsidP="00176B5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</w:tcPr>
          <w:p w14:paraId="2BAA1CB6" w14:textId="7D465DD2" w:rsidR="00176B5E" w:rsidRPr="00C274FB" w:rsidRDefault="00176B5E" w:rsidP="00176B5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 xml:space="preserve">UNA, Judith </w:t>
            </w:r>
          </w:p>
        </w:tc>
        <w:tc>
          <w:tcPr>
            <w:tcW w:w="2544" w:type="dxa"/>
            <w:noWrap/>
          </w:tcPr>
          <w:p w14:paraId="381C3926" w14:textId="0F8A42FE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>700059482</w:t>
            </w:r>
          </w:p>
        </w:tc>
        <w:tc>
          <w:tcPr>
            <w:tcW w:w="2946" w:type="dxa"/>
            <w:noWrap/>
          </w:tcPr>
          <w:p w14:paraId="2DC94823" w14:textId="5CCE36E3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3BC6">
              <w:rPr>
                <w:sz w:val="24"/>
                <w:szCs w:val="24"/>
              </w:rPr>
              <w:t>NUD504 (Batch 2)</w:t>
            </w:r>
          </w:p>
        </w:tc>
      </w:tr>
      <w:tr w:rsidR="00176B5E" w:rsidRPr="00744B3B" w14:paraId="27B9C004" w14:textId="77777777" w:rsidTr="007869CA">
        <w:trPr>
          <w:trHeight w:val="315"/>
        </w:trPr>
        <w:tc>
          <w:tcPr>
            <w:tcW w:w="1971" w:type="dxa"/>
            <w:noWrap/>
          </w:tcPr>
          <w:p w14:paraId="3F27191D" w14:textId="76EFCDAA" w:rsidR="00176B5E" w:rsidRPr="00ED4C10" w:rsidRDefault="00176B5E" w:rsidP="00176B5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</w:tcPr>
          <w:p w14:paraId="59FB3577" w14:textId="4638CDEF" w:rsidR="00176B5E" w:rsidRPr="00C274FB" w:rsidRDefault="00176B5E" w:rsidP="00176B5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>VAGO, Recheal TINIQULA</w:t>
            </w:r>
          </w:p>
        </w:tc>
        <w:tc>
          <w:tcPr>
            <w:tcW w:w="2544" w:type="dxa"/>
            <w:noWrap/>
          </w:tcPr>
          <w:p w14:paraId="153EFE75" w14:textId="0C41247E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>700062200</w:t>
            </w:r>
          </w:p>
        </w:tc>
        <w:tc>
          <w:tcPr>
            <w:tcW w:w="2946" w:type="dxa"/>
            <w:noWrap/>
          </w:tcPr>
          <w:p w14:paraId="2CB49B62" w14:textId="563589DE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3BC6">
              <w:rPr>
                <w:sz w:val="24"/>
                <w:szCs w:val="24"/>
              </w:rPr>
              <w:t>NUD504 (Batch 2)</w:t>
            </w:r>
          </w:p>
        </w:tc>
      </w:tr>
      <w:tr w:rsidR="00176B5E" w:rsidRPr="00744B3B" w14:paraId="3C4A03F7" w14:textId="77777777" w:rsidTr="007869CA">
        <w:trPr>
          <w:trHeight w:val="315"/>
        </w:trPr>
        <w:tc>
          <w:tcPr>
            <w:tcW w:w="1971" w:type="dxa"/>
            <w:noWrap/>
          </w:tcPr>
          <w:p w14:paraId="55E4677B" w14:textId="0B55B50D" w:rsidR="00176B5E" w:rsidRPr="00ED4C10" w:rsidRDefault="00176B5E" w:rsidP="00176B5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</w:tcPr>
          <w:p w14:paraId="3662C7C1" w14:textId="3A21A102" w:rsidR="00176B5E" w:rsidRPr="00C274FB" w:rsidRDefault="00176B5E" w:rsidP="00176B5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 xml:space="preserve">VAISEKAVEA, Edna </w:t>
            </w:r>
          </w:p>
        </w:tc>
        <w:tc>
          <w:tcPr>
            <w:tcW w:w="2544" w:type="dxa"/>
            <w:noWrap/>
          </w:tcPr>
          <w:p w14:paraId="06960A70" w14:textId="372A9C26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>700055000</w:t>
            </w:r>
          </w:p>
        </w:tc>
        <w:tc>
          <w:tcPr>
            <w:tcW w:w="2946" w:type="dxa"/>
            <w:noWrap/>
          </w:tcPr>
          <w:p w14:paraId="451B1D90" w14:textId="43B25F5B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3BC6">
              <w:rPr>
                <w:sz w:val="24"/>
                <w:szCs w:val="24"/>
              </w:rPr>
              <w:t>NUD504 (Batch 2)</w:t>
            </w:r>
          </w:p>
        </w:tc>
      </w:tr>
      <w:tr w:rsidR="00176B5E" w:rsidRPr="00744B3B" w14:paraId="230374F1" w14:textId="77777777" w:rsidTr="007869CA">
        <w:trPr>
          <w:trHeight w:val="315"/>
        </w:trPr>
        <w:tc>
          <w:tcPr>
            <w:tcW w:w="1971" w:type="dxa"/>
            <w:noWrap/>
          </w:tcPr>
          <w:p w14:paraId="3E438345" w14:textId="561BE87F" w:rsidR="00176B5E" w:rsidRPr="00ED4C10" w:rsidRDefault="00176B5E" w:rsidP="00176B5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</w:tcPr>
          <w:p w14:paraId="3F0FC2A9" w14:textId="78B53026" w:rsidR="00176B5E" w:rsidRPr="00C274FB" w:rsidRDefault="00176B5E" w:rsidP="00176B5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 xml:space="preserve">WALA, Jarina </w:t>
            </w:r>
          </w:p>
        </w:tc>
        <w:tc>
          <w:tcPr>
            <w:tcW w:w="2544" w:type="dxa"/>
            <w:noWrap/>
          </w:tcPr>
          <w:p w14:paraId="5AABAA01" w14:textId="5A05138B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>700057369</w:t>
            </w:r>
          </w:p>
        </w:tc>
        <w:tc>
          <w:tcPr>
            <w:tcW w:w="2946" w:type="dxa"/>
            <w:noWrap/>
          </w:tcPr>
          <w:p w14:paraId="06A5D5B0" w14:textId="17694EA1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3BC6">
              <w:rPr>
                <w:sz w:val="24"/>
                <w:szCs w:val="24"/>
              </w:rPr>
              <w:t>NUD504 (Batch 2)</w:t>
            </w:r>
          </w:p>
        </w:tc>
      </w:tr>
      <w:tr w:rsidR="00176B5E" w:rsidRPr="00744B3B" w14:paraId="0544E7A9" w14:textId="77777777" w:rsidTr="007869CA">
        <w:trPr>
          <w:trHeight w:val="315"/>
        </w:trPr>
        <w:tc>
          <w:tcPr>
            <w:tcW w:w="1971" w:type="dxa"/>
            <w:noWrap/>
          </w:tcPr>
          <w:p w14:paraId="3C389C96" w14:textId="0215CE33" w:rsidR="00176B5E" w:rsidRPr="00ED4C10" w:rsidRDefault="00176B5E" w:rsidP="00176B5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</w:tcPr>
          <w:p w14:paraId="62DBF564" w14:textId="0FCBB183" w:rsidR="00176B5E" w:rsidRPr="00C274FB" w:rsidRDefault="00176B5E" w:rsidP="00176B5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 xml:space="preserve">WALAKULU, Chanita </w:t>
            </w:r>
          </w:p>
        </w:tc>
        <w:tc>
          <w:tcPr>
            <w:tcW w:w="2544" w:type="dxa"/>
            <w:noWrap/>
          </w:tcPr>
          <w:p w14:paraId="2B61E16F" w14:textId="1465A54A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74FB">
              <w:rPr>
                <w:rFonts w:cstheme="minorHAnsi"/>
                <w:color w:val="000000"/>
                <w:sz w:val="24"/>
                <w:szCs w:val="24"/>
              </w:rPr>
              <w:t>700060543</w:t>
            </w:r>
          </w:p>
        </w:tc>
        <w:tc>
          <w:tcPr>
            <w:tcW w:w="2946" w:type="dxa"/>
            <w:noWrap/>
          </w:tcPr>
          <w:p w14:paraId="65122C93" w14:textId="44649528" w:rsidR="00176B5E" w:rsidRPr="00C274FB" w:rsidRDefault="00176B5E" w:rsidP="00176B5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3BC6">
              <w:rPr>
                <w:sz w:val="24"/>
                <w:szCs w:val="24"/>
              </w:rPr>
              <w:t>NUD504 (Batch 2)</w:t>
            </w:r>
          </w:p>
        </w:tc>
      </w:tr>
      <w:tr w:rsidR="00C274FB" w:rsidRPr="00744B3B" w14:paraId="5A1B3639" w14:textId="77777777" w:rsidTr="007869CA">
        <w:trPr>
          <w:trHeight w:val="315"/>
        </w:trPr>
        <w:tc>
          <w:tcPr>
            <w:tcW w:w="1971" w:type="dxa"/>
            <w:noWrap/>
          </w:tcPr>
          <w:p w14:paraId="7B58C7DF" w14:textId="599FCBEB" w:rsidR="00C274FB" w:rsidRDefault="00C274FB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</w:tcPr>
          <w:p w14:paraId="17F8A223" w14:textId="77777777" w:rsidR="00C274FB" w:rsidRPr="000F6F8B" w:rsidRDefault="00C274FB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3870D063" w14:textId="77777777" w:rsidR="00C274FB" w:rsidRPr="000F6F8B" w:rsidRDefault="00C274FB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5AF73E3B" w14:textId="77777777" w:rsidR="00C274FB" w:rsidRPr="000F6F8B" w:rsidRDefault="00C274FB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C274FB" w:rsidRPr="00744B3B" w14:paraId="6CA996E9" w14:textId="77777777" w:rsidTr="007869CA">
        <w:trPr>
          <w:trHeight w:val="315"/>
        </w:trPr>
        <w:tc>
          <w:tcPr>
            <w:tcW w:w="1971" w:type="dxa"/>
            <w:noWrap/>
          </w:tcPr>
          <w:p w14:paraId="1A141476" w14:textId="75F5BCC0" w:rsidR="00C274FB" w:rsidRDefault="00C274FB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C274FB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</w:tcPr>
          <w:p w14:paraId="0F61B675" w14:textId="77777777" w:rsidR="00C274FB" w:rsidRPr="000F6F8B" w:rsidRDefault="00C274FB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32A153D6" w14:textId="77777777" w:rsidR="00C274FB" w:rsidRPr="000F6F8B" w:rsidRDefault="00C274FB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721A0E75" w14:textId="77777777" w:rsidR="00C274FB" w:rsidRPr="000F6F8B" w:rsidRDefault="00C274FB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C274FB" w:rsidRPr="00744B3B" w14:paraId="67753AA6" w14:textId="77777777" w:rsidTr="007869CA">
        <w:trPr>
          <w:trHeight w:val="315"/>
        </w:trPr>
        <w:tc>
          <w:tcPr>
            <w:tcW w:w="1971" w:type="dxa"/>
            <w:noWrap/>
          </w:tcPr>
          <w:p w14:paraId="1D5DE38D" w14:textId="7B24A647" w:rsidR="00C274FB" w:rsidRDefault="00C274FB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</w:tcPr>
          <w:p w14:paraId="35EF4A6D" w14:textId="77777777" w:rsidR="00C274FB" w:rsidRPr="000F6F8B" w:rsidRDefault="00C274FB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380705E6" w14:textId="77777777" w:rsidR="00C274FB" w:rsidRPr="000F6F8B" w:rsidRDefault="00C274FB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007A1B48" w14:textId="77777777" w:rsidR="00C274FB" w:rsidRPr="000F6F8B" w:rsidRDefault="00C274FB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A7C9F6" w14:textId="77777777" w:rsidR="00041E8B" w:rsidRDefault="00041E8B" w:rsidP="0053210F">
      <w:pPr>
        <w:spacing w:after="0" w:line="240" w:lineRule="auto"/>
      </w:pPr>
      <w:r>
        <w:separator/>
      </w:r>
    </w:p>
  </w:endnote>
  <w:endnote w:type="continuationSeparator" w:id="0">
    <w:p w14:paraId="609E0CDB" w14:textId="77777777" w:rsidR="00041E8B" w:rsidRDefault="00041E8B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6B5E" w:rsidRPr="00176B5E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291689" w14:textId="77777777" w:rsidR="00041E8B" w:rsidRDefault="00041E8B" w:rsidP="0053210F">
      <w:pPr>
        <w:spacing w:after="0" w:line="240" w:lineRule="auto"/>
      </w:pPr>
      <w:r>
        <w:separator/>
      </w:r>
    </w:p>
  </w:footnote>
  <w:footnote w:type="continuationSeparator" w:id="0">
    <w:p w14:paraId="538017EA" w14:textId="77777777" w:rsidR="00041E8B" w:rsidRDefault="00041E8B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2E7763FC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2FF4D8B5">
              <wp:simplePos x="0" y="0"/>
              <wp:positionH relativeFrom="column">
                <wp:posOffset>1781092</wp:posOffset>
              </wp:positionH>
              <wp:positionV relativeFrom="paragraph">
                <wp:posOffset>-266369</wp:posOffset>
              </wp:positionV>
              <wp:extent cx="7331103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31103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589B99AE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202AB6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7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0.95pt;width:577.2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" filled="f" stroked="f" strokeweight=".5pt">
              <v:textbox>
                <w:txbxContent>
                  <w:p w14:paraId="44D26A45" w14:textId="589B99AE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202AB6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7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C11126">
      <w:rPr>
        <w:rFonts w:ascii="Century Gothic" w:hAnsi="Century Gothic"/>
        <w:b/>
        <w:bCs/>
        <w:sz w:val="24"/>
        <w:szCs w:val="24"/>
      </w:rPr>
      <w:t>THURS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C11126">
      <w:rPr>
        <w:rFonts w:ascii="Century Gothic" w:hAnsi="Century Gothic"/>
        <w:b/>
        <w:bCs/>
        <w:sz w:val="24"/>
        <w:szCs w:val="24"/>
      </w:rPr>
      <w:t>04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</w:t>
    </w:r>
    <w:r w:rsidR="00C11126">
      <w:rPr>
        <w:rFonts w:ascii="Century Gothic" w:hAnsi="Century Gothic"/>
        <w:b/>
        <w:bCs/>
        <w:sz w:val="24"/>
        <w:szCs w:val="24"/>
      </w:rPr>
      <w:t>2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C11126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41E8B"/>
    <w:rsid w:val="00067287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76B5E"/>
    <w:rsid w:val="001A36B3"/>
    <w:rsid w:val="001B0201"/>
    <w:rsid w:val="001D2F7E"/>
    <w:rsid w:val="001E4B08"/>
    <w:rsid w:val="001F7DB7"/>
    <w:rsid w:val="00202AB6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15AE4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B75A4"/>
    <w:rsid w:val="005C6732"/>
    <w:rsid w:val="005E0B02"/>
    <w:rsid w:val="005E3205"/>
    <w:rsid w:val="005F75D9"/>
    <w:rsid w:val="00623FD2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2B4B"/>
    <w:rsid w:val="006D536E"/>
    <w:rsid w:val="00705825"/>
    <w:rsid w:val="00711F95"/>
    <w:rsid w:val="00714FBA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1126"/>
    <w:rsid w:val="00C14D96"/>
    <w:rsid w:val="00C274FB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2A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22</cp:revision>
  <cp:lastPrinted>2022-08-28T12:23:00Z</cp:lastPrinted>
  <dcterms:created xsi:type="dcterms:W3CDTF">2025-05-31T02:54:00Z</dcterms:created>
  <dcterms:modified xsi:type="dcterms:W3CDTF">2025-11-16T06:53:00Z</dcterms:modified>
</cp:coreProperties>
</file>